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00"/>
      </w:tblGrid>
      <w:tr w:rsidR="007A6B1A" w:rsidTr="007A6B1A">
        <w:tc>
          <w:tcPr>
            <w:tcW w:w="6516" w:type="dxa"/>
          </w:tcPr>
          <w:p w:rsidR="007A6B1A" w:rsidRPr="007A6B1A" w:rsidRDefault="007A6B1A" w:rsidP="007A6B1A">
            <w:pPr>
              <w:rPr>
                <w:rFonts w:ascii="Brandon Grotesque Black" w:hAnsi="Brandon Grotesque Black"/>
                <w:sz w:val="32"/>
                <w:szCs w:val="32"/>
              </w:rPr>
            </w:pPr>
            <w:r w:rsidRPr="007A6B1A">
              <w:rPr>
                <w:rFonts w:ascii="Impact Label" w:hAnsi="Impact Label"/>
                <w:sz w:val="32"/>
                <w:szCs w:val="32"/>
              </w:rPr>
              <w:t>MANCHESTER CENTENARY CITY, 1918-2018</w:t>
            </w:r>
            <w:r w:rsidRPr="007A6B1A">
              <w:rPr>
                <w:rFonts w:ascii="Brandon Grotesque Black" w:hAnsi="Brandon Grotesque Black"/>
                <w:sz w:val="32"/>
                <w:szCs w:val="32"/>
              </w:rPr>
              <w:t xml:space="preserve">           </w:t>
            </w:r>
          </w:p>
          <w:p w:rsidR="007A6B1A" w:rsidRPr="007A6B1A" w:rsidRDefault="007A6B1A" w:rsidP="007A6B1A">
            <w:pPr>
              <w:rPr>
                <w:sz w:val="28"/>
                <w:szCs w:val="28"/>
              </w:rPr>
            </w:pPr>
            <w:r w:rsidRPr="007A6B1A">
              <w:rPr>
                <w:rFonts w:ascii="Impact Label Reversed" w:hAnsi="Impact Label Reversed"/>
                <w:sz w:val="28"/>
                <w:szCs w:val="28"/>
              </w:rPr>
              <w:t xml:space="preserve">AMBASSADOR FORM                                   </w:t>
            </w:r>
            <w:r w:rsidRPr="007A6B1A">
              <w:rPr>
                <w:rFonts w:ascii="Brandon Grotesque Black" w:hAnsi="Brandon Grotesque Black"/>
                <w:sz w:val="28"/>
                <w:szCs w:val="28"/>
              </w:rPr>
              <w:t xml:space="preserve">     </w:t>
            </w:r>
          </w:p>
        </w:tc>
        <w:tc>
          <w:tcPr>
            <w:tcW w:w="2500" w:type="dxa"/>
          </w:tcPr>
          <w:p w:rsidR="007A6B1A" w:rsidRPr="007A6B1A" w:rsidRDefault="007A6B1A" w:rsidP="007A6B1A">
            <w:pPr>
              <w:jc w:val="right"/>
              <w:rPr>
                <w:rFonts w:ascii="Brandon Grotesque Black" w:hAnsi="Brandon Grotesque Black"/>
                <w:sz w:val="20"/>
                <w:szCs w:val="20"/>
              </w:rPr>
            </w:pPr>
            <w:r w:rsidRPr="007A6B1A">
              <w:rPr>
                <w:rFonts w:ascii="Brandon Grotesque Black" w:hAnsi="Brandon Grotesque Black"/>
                <w:sz w:val="20"/>
                <w:szCs w:val="20"/>
              </w:rPr>
              <w:t>Pankhurst Centre</w:t>
            </w:r>
            <w:r w:rsidRPr="007A6B1A">
              <w:rPr>
                <w:rFonts w:ascii="Brandon Grotesque Black" w:hAnsi="Brandon Grotesque Black"/>
                <w:sz w:val="20"/>
                <w:szCs w:val="20"/>
              </w:rPr>
              <w:t xml:space="preserve">                             </w:t>
            </w:r>
          </w:p>
          <w:p w:rsidR="007A6B1A" w:rsidRDefault="007A6B1A" w:rsidP="007A6B1A">
            <w:r w:rsidRPr="007A6B1A">
              <w:rPr>
                <w:rFonts w:ascii="Brandon Grotesque Black" w:hAnsi="Brandon Grotesque Black"/>
                <w:sz w:val="20"/>
                <w:szCs w:val="20"/>
              </w:rPr>
              <w:t xml:space="preserve">       </w:t>
            </w:r>
            <w:r>
              <w:rPr>
                <w:rFonts w:ascii="Brandon Grotesque Black" w:hAnsi="Brandon Grotesque Black"/>
                <w:sz w:val="20"/>
                <w:szCs w:val="20"/>
              </w:rPr>
              <w:t xml:space="preserve">            </w:t>
            </w:r>
            <w:r w:rsidRPr="007A6B1A">
              <w:rPr>
                <w:rFonts w:ascii="Brandon Grotesque Black" w:hAnsi="Brandon Grotesque Black"/>
                <w:sz w:val="20"/>
                <w:szCs w:val="20"/>
              </w:rPr>
              <w:t xml:space="preserve"> </w:t>
            </w:r>
            <w:r w:rsidRPr="007A6B1A">
              <w:rPr>
                <w:rFonts w:ascii="Brandon Grotesque Black" w:hAnsi="Brandon Grotesque Black"/>
                <w:sz w:val="20"/>
                <w:szCs w:val="20"/>
              </w:rPr>
              <w:t>SOME WOMEN</w:t>
            </w:r>
          </w:p>
        </w:tc>
      </w:tr>
    </w:tbl>
    <w:p w:rsidR="00B75639" w:rsidRDefault="00B75639" w:rsidP="00B75639">
      <w:pPr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B55737" w:rsidTr="001817A3">
        <w:tc>
          <w:tcPr>
            <w:tcW w:w="3539" w:type="dxa"/>
          </w:tcPr>
          <w:p w:rsidR="00B55737" w:rsidRPr="007A6B1A" w:rsidRDefault="00B55737" w:rsidP="001817A3">
            <w:pPr>
              <w:rPr>
                <w:rFonts w:ascii="Impact Label Reversed" w:hAnsi="Impact Label Reversed" w:cs="Courier New"/>
              </w:rPr>
            </w:pPr>
            <w:r w:rsidRPr="007A6B1A">
              <w:rPr>
                <w:rFonts w:ascii="Impact Label Reversed" w:hAnsi="Impact Label Reversed" w:cs="Courier New"/>
              </w:rPr>
              <w:t xml:space="preserve">Full Name: </w:t>
            </w:r>
          </w:p>
        </w:tc>
        <w:tc>
          <w:tcPr>
            <w:tcW w:w="5477" w:type="dxa"/>
          </w:tcPr>
          <w:p w:rsidR="00B55737" w:rsidRDefault="00B55737" w:rsidP="001817A3"/>
          <w:p w:rsidR="00B55737" w:rsidRDefault="00B55737" w:rsidP="001817A3"/>
        </w:tc>
      </w:tr>
      <w:tr w:rsidR="00B55737" w:rsidTr="001817A3">
        <w:tc>
          <w:tcPr>
            <w:tcW w:w="3539" w:type="dxa"/>
          </w:tcPr>
          <w:p w:rsidR="00B55737" w:rsidRPr="007A6B1A" w:rsidRDefault="00B55737" w:rsidP="001817A3">
            <w:pPr>
              <w:rPr>
                <w:rFonts w:ascii="Impact Label Reversed" w:hAnsi="Impact Label Reversed" w:cs="Courier New"/>
              </w:rPr>
            </w:pPr>
            <w:r w:rsidRPr="007A6B1A">
              <w:rPr>
                <w:rFonts w:ascii="Impact Label Reversed" w:hAnsi="Impact Label Reversed" w:cs="Courier New"/>
              </w:rPr>
              <w:t xml:space="preserve">E-mail Address: </w:t>
            </w:r>
          </w:p>
        </w:tc>
        <w:tc>
          <w:tcPr>
            <w:tcW w:w="5477" w:type="dxa"/>
          </w:tcPr>
          <w:p w:rsidR="00B55737" w:rsidRDefault="00B55737" w:rsidP="001817A3"/>
          <w:p w:rsidR="00B55737" w:rsidRDefault="00B55737" w:rsidP="001817A3"/>
        </w:tc>
      </w:tr>
      <w:tr w:rsidR="00B55737" w:rsidTr="001817A3">
        <w:tc>
          <w:tcPr>
            <w:tcW w:w="3539" w:type="dxa"/>
          </w:tcPr>
          <w:p w:rsidR="00B55737" w:rsidRPr="007A6B1A" w:rsidRDefault="00B55737" w:rsidP="001817A3">
            <w:pPr>
              <w:rPr>
                <w:rFonts w:ascii="Impact Label Reversed" w:hAnsi="Impact Label Reversed" w:cs="Courier New"/>
              </w:rPr>
            </w:pPr>
            <w:r w:rsidRPr="007A6B1A">
              <w:rPr>
                <w:rFonts w:ascii="Impact Label Reversed" w:hAnsi="Impact Label Reversed" w:cs="Courier New"/>
              </w:rPr>
              <w:t xml:space="preserve">Tell us a little about yourself (c. 200 words) </w:t>
            </w:r>
          </w:p>
        </w:tc>
        <w:tc>
          <w:tcPr>
            <w:tcW w:w="5477" w:type="dxa"/>
          </w:tcPr>
          <w:p w:rsidR="00B55737" w:rsidRDefault="00B55737" w:rsidP="001817A3"/>
          <w:p w:rsidR="00B55737" w:rsidRDefault="00B55737" w:rsidP="001817A3"/>
          <w:p w:rsidR="00B55737" w:rsidRDefault="00B55737" w:rsidP="001817A3"/>
          <w:p w:rsidR="00B55737" w:rsidRDefault="00B55737" w:rsidP="001817A3"/>
          <w:p w:rsidR="00B55737" w:rsidRDefault="00B55737" w:rsidP="001817A3"/>
          <w:p w:rsidR="00B55737" w:rsidRDefault="00B55737" w:rsidP="001817A3"/>
          <w:p w:rsidR="00B55737" w:rsidRDefault="00B55737" w:rsidP="001817A3"/>
          <w:p w:rsidR="00B55737" w:rsidRDefault="00B55737" w:rsidP="001817A3"/>
          <w:p w:rsidR="00B55737" w:rsidRDefault="00B55737" w:rsidP="001817A3"/>
          <w:p w:rsidR="00B55737" w:rsidRDefault="00B55737" w:rsidP="001817A3"/>
          <w:p w:rsidR="00B55737" w:rsidRDefault="00B55737" w:rsidP="001817A3"/>
          <w:p w:rsidR="00B55737" w:rsidRDefault="00B55737" w:rsidP="001817A3"/>
        </w:tc>
      </w:tr>
      <w:tr w:rsidR="00B55737" w:rsidTr="001817A3">
        <w:tc>
          <w:tcPr>
            <w:tcW w:w="3539" w:type="dxa"/>
          </w:tcPr>
          <w:p w:rsidR="00B55737" w:rsidRPr="007A6B1A" w:rsidRDefault="00B55737" w:rsidP="007A6B1A">
            <w:pPr>
              <w:rPr>
                <w:rFonts w:ascii="Impact Label Reversed" w:hAnsi="Impact Label Reversed" w:cs="Courier New"/>
              </w:rPr>
            </w:pPr>
            <w:r w:rsidRPr="007A6B1A">
              <w:rPr>
                <w:rFonts w:ascii="Impact Label Reversed" w:hAnsi="Impact Label Reversed" w:cs="Courier New"/>
              </w:rPr>
              <w:t xml:space="preserve">Why do you want to be involved in the </w:t>
            </w:r>
            <w:r w:rsidR="007A6B1A">
              <w:rPr>
                <w:rFonts w:ascii="Impact Label Reversed" w:hAnsi="Impact Label Reversed" w:cs="Courier New"/>
              </w:rPr>
              <w:t>centenary city Archive p</w:t>
            </w:r>
            <w:r w:rsidRPr="007A6B1A">
              <w:rPr>
                <w:rFonts w:ascii="Impact Label Reversed" w:hAnsi="Impact Label Reversed" w:cs="Courier New"/>
              </w:rPr>
              <w:t>roject? (c. 200 words)</w:t>
            </w:r>
          </w:p>
        </w:tc>
        <w:tc>
          <w:tcPr>
            <w:tcW w:w="5477" w:type="dxa"/>
          </w:tcPr>
          <w:p w:rsidR="00B55737" w:rsidRDefault="00B55737" w:rsidP="001817A3"/>
          <w:p w:rsidR="00B55737" w:rsidRDefault="00B55737" w:rsidP="001817A3"/>
          <w:p w:rsidR="00B55737" w:rsidRDefault="00B55737" w:rsidP="001817A3"/>
          <w:p w:rsidR="00B55737" w:rsidRDefault="00B55737" w:rsidP="001817A3"/>
          <w:p w:rsidR="00B55737" w:rsidRDefault="00B55737" w:rsidP="001817A3"/>
          <w:p w:rsidR="00B55737" w:rsidRDefault="00B55737" w:rsidP="001817A3"/>
          <w:p w:rsidR="00B55737" w:rsidRDefault="00B55737" w:rsidP="001817A3"/>
          <w:p w:rsidR="00B55737" w:rsidRDefault="00B55737" w:rsidP="001817A3"/>
          <w:p w:rsidR="00B55737" w:rsidRDefault="00B55737" w:rsidP="001817A3"/>
          <w:p w:rsidR="00B55737" w:rsidRDefault="00B55737" w:rsidP="001817A3"/>
          <w:p w:rsidR="00B55737" w:rsidRDefault="00B55737" w:rsidP="001817A3"/>
          <w:p w:rsidR="00B55737" w:rsidRDefault="00B55737" w:rsidP="001817A3"/>
        </w:tc>
      </w:tr>
      <w:tr w:rsidR="00B55737" w:rsidTr="001817A3">
        <w:tc>
          <w:tcPr>
            <w:tcW w:w="3539" w:type="dxa"/>
          </w:tcPr>
          <w:p w:rsidR="00B55737" w:rsidRPr="007A6B1A" w:rsidRDefault="00B55737" w:rsidP="001817A3">
            <w:pPr>
              <w:rPr>
                <w:rFonts w:ascii="Impact Label Reversed" w:hAnsi="Impact Label Reversed" w:cs="Courier New"/>
              </w:rPr>
            </w:pPr>
            <w:r w:rsidRPr="007A6B1A">
              <w:rPr>
                <w:rFonts w:ascii="Impact Label Reversed" w:hAnsi="Impact Label Reversed" w:cs="Courier New"/>
              </w:rPr>
              <w:t xml:space="preserve">Are there particular skills you would need training in to help with the project? </w:t>
            </w:r>
          </w:p>
        </w:tc>
        <w:tc>
          <w:tcPr>
            <w:tcW w:w="5477" w:type="dxa"/>
          </w:tcPr>
          <w:p w:rsidR="00B55737" w:rsidRDefault="00B55737" w:rsidP="001817A3"/>
          <w:p w:rsidR="00B55737" w:rsidRDefault="00B55737" w:rsidP="001817A3"/>
          <w:p w:rsidR="00B55737" w:rsidRDefault="00B55737" w:rsidP="001817A3"/>
          <w:p w:rsidR="00B55737" w:rsidRDefault="00B55737" w:rsidP="001817A3"/>
        </w:tc>
      </w:tr>
      <w:tr w:rsidR="00B55737" w:rsidTr="001817A3">
        <w:tc>
          <w:tcPr>
            <w:tcW w:w="3539" w:type="dxa"/>
          </w:tcPr>
          <w:p w:rsidR="00B55737" w:rsidRPr="007A6B1A" w:rsidRDefault="00B55737" w:rsidP="001817A3">
            <w:pPr>
              <w:rPr>
                <w:rFonts w:ascii="Impact Label Reversed" w:hAnsi="Impact Label Reversed" w:cs="Courier New"/>
              </w:rPr>
            </w:pPr>
            <w:r w:rsidRPr="007A6B1A">
              <w:rPr>
                <w:rFonts w:ascii="Impact Label Reversed" w:hAnsi="Impact Label Reversed" w:cs="Courier New"/>
              </w:rPr>
              <w:t xml:space="preserve">Would you want to be involved in a project exhibition in November? </w:t>
            </w:r>
          </w:p>
        </w:tc>
        <w:tc>
          <w:tcPr>
            <w:tcW w:w="5477" w:type="dxa"/>
          </w:tcPr>
          <w:p w:rsidR="00B55737" w:rsidRDefault="00B55737" w:rsidP="001817A3"/>
          <w:p w:rsidR="00B55737" w:rsidRDefault="00B55737" w:rsidP="001817A3"/>
          <w:p w:rsidR="00B55737" w:rsidRDefault="00B55737" w:rsidP="001817A3"/>
        </w:tc>
      </w:tr>
      <w:tr w:rsidR="00B55737" w:rsidTr="001817A3">
        <w:tc>
          <w:tcPr>
            <w:tcW w:w="3539" w:type="dxa"/>
          </w:tcPr>
          <w:p w:rsidR="00B55737" w:rsidRPr="007A6B1A" w:rsidRDefault="00B55737" w:rsidP="001817A3">
            <w:pPr>
              <w:rPr>
                <w:rFonts w:ascii="Impact Label Reversed" w:hAnsi="Impact Label Reversed" w:cs="Courier New"/>
              </w:rPr>
            </w:pPr>
            <w:r w:rsidRPr="007A6B1A">
              <w:rPr>
                <w:rFonts w:ascii="Impact Label Reversed" w:hAnsi="Impact Label Reversed" w:cs="Courier New"/>
              </w:rPr>
              <w:t xml:space="preserve">Please give an example of an event that you would like to be included in the Some Women archive </w:t>
            </w:r>
          </w:p>
        </w:tc>
        <w:tc>
          <w:tcPr>
            <w:tcW w:w="5477" w:type="dxa"/>
          </w:tcPr>
          <w:p w:rsidR="00B55737" w:rsidRDefault="00B55737" w:rsidP="001817A3"/>
          <w:p w:rsidR="00B55737" w:rsidRDefault="00B55737" w:rsidP="001817A3"/>
          <w:p w:rsidR="00B55737" w:rsidRDefault="00B55737" w:rsidP="001817A3"/>
          <w:p w:rsidR="00B55737" w:rsidRDefault="00B55737" w:rsidP="001817A3"/>
          <w:p w:rsidR="00B55737" w:rsidRDefault="00B55737" w:rsidP="001817A3"/>
        </w:tc>
      </w:tr>
    </w:tbl>
    <w:p w:rsidR="00B75639" w:rsidRPr="007A6B1A" w:rsidRDefault="00B75639" w:rsidP="00B75639">
      <w:pPr>
        <w:rPr>
          <w:rFonts w:ascii="Avenir" w:hAnsi="Avenir" w:cs="Courier New"/>
        </w:rPr>
      </w:pPr>
      <w:r w:rsidRPr="007A6B1A">
        <w:rPr>
          <w:rFonts w:ascii="Avenir" w:hAnsi="Avenir" w:cs="Courier New"/>
        </w:rPr>
        <w:t xml:space="preserve">By leaving your details you consent to being contacted about the Pankhurst Centre’s </w:t>
      </w:r>
      <w:r w:rsidR="007A6B1A" w:rsidRPr="007A6B1A">
        <w:rPr>
          <w:rFonts w:ascii="Avenir" w:hAnsi="Avenir" w:cs="Courier New"/>
        </w:rPr>
        <w:t xml:space="preserve">Centenary City </w:t>
      </w:r>
      <w:r w:rsidRPr="007A6B1A">
        <w:rPr>
          <w:rFonts w:ascii="Avenir" w:hAnsi="Avenir" w:cs="Courier New"/>
        </w:rPr>
        <w:t xml:space="preserve">Project. </w:t>
      </w:r>
    </w:p>
    <w:p w:rsidR="00B75639" w:rsidRPr="007A6B1A" w:rsidRDefault="00B75639">
      <w:pPr>
        <w:rPr>
          <w:rFonts w:ascii="Avenir" w:hAnsi="Avenir" w:cs="Courier New"/>
        </w:rPr>
      </w:pPr>
      <w:r w:rsidRPr="007A6B1A">
        <w:rPr>
          <w:rFonts w:ascii="Avenir" w:hAnsi="Avenir" w:cs="Courier Ne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12700</wp:posOffset>
                </wp:positionV>
                <wp:extent cx="1524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8B9A5" id="Rectangle 2" o:spid="_x0000_s1026" style="position:absolute;margin-left:1.5pt;margin-top:1pt;width:12pt;height:12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h/eQIAAFEFAAAOAAAAZHJzL2Uyb0RvYy54bWysVM1u2zAMvg/YOwi6L46NtFuDOkXQIsOA&#10;oi2aDj2rspQIk0RNUuJkTz9Kdpysy2nYRSZN8uM/r292RpOt8EGBrWk5GlMiLIdG2VVNv78sPn2h&#10;JERmG6bBipruRaA3s48frls3FRWsQTfCEwSxYdq6mq5jdNOiCHwtDAsjcMKiUII3LCLrV0XjWYvo&#10;RhfVeHxZtOAb54GLEPDvXSeks4wvpeDxUcogItE1xdhifn1+39JbzK7ZdOWZWyveh8H+IQrDlEWn&#10;A9Qdi4xsvPoLyijuIYCMIw6mACkVFzkHzKYcv8tmuWZO5FywOMENZQr/D5Y/bJ88UU1NK0osM9ii&#10;ZywasystSJXK07owRa2le/I9F5BMue6kN+mLWZBdLul+KKnYRcLxZ3lRTcZYeI6i8rK8qi4SZnE0&#10;dj7ErwIMSURNPTrPhWTb+xA71YNK8qVtegNo1SyU1plJsyJutSdbhl2Ou7J3caKFDpNlkZLpws9U&#10;3GvRoT4LiVXAgKvsPc/fEZNxLmy87HG1Re1kJjGCwbA8Z6jjIZheN5mJPJeD4fic4Z8eB4vsFWwc&#10;jI2y4M8BND8Gz53+Ifsu55T+GzR7bL6HbiuC4wuFTbhnIT4xj2uAfcPVjo/4SA1tTaGnKFmD/3Xu&#10;f9LH6UQpJS2uVU3Dzw3zghL9zeLcXpWTSdrDzEwuPlfI+FPJ26nEbswtYE9LPCKOZzLpR30gpQfz&#10;ihdgnryiiFmOvmvKoz8wt7Fbd7whXMznWQ13z7F4b5eOJ/BU1TRkL7tX5l0/iRFH+AEOK8im7way&#10;002WFuabCFLlaT3Wta837m2e9/7GpMNwymet4yWc/QYAAP//AwBQSwMEFAAGAAgAAAAhAHRYDLHZ&#10;AAAABQEAAA8AAABkcnMvZG93bnJldi54bWxMj8tOwzAQRfdI/IM1SOyoQxAPpXGqClEJsQCR8gFu&#10;PI0j4rGxnTb9e6YrWB2N7ujOmXo1u1EcMKbBk4LbRQECqfNmoF7B13Zz8wQiZU1Gj55QwQkTrJrL&#10;i1pXxh/pEw9t7gWXUKq0AptzqKRMnUWn08IHJM72PjqdeYy9NFEfudyNsiyKB+n0QHzB6oDPFrvv&#10;dnIKQlyHD/tit5v5Pb6+9VM72J+TUtdX83oJIuOc/5bhrM/q0LDTzk9kkhgV3PEnWUHJ4LR8ZO7O&#10;vAfZ1PK/ffMLAAD//wMAUEsBAi0AFAAGAAgAAAAhALaDOJL+AAAA4QEAABMAAAAAAAAAAAAAAAAA&#10;AAAAAFtDb250ZW50X1R5cGVzXS54bWxQSwECLQAUAAYACAAAACEAOP0h/9YAAACUAQAACwAAAAAA&#10;AAAAAAAAAAAvAQAAX3JlbHMvLnJlbHNQSwECLQAUAAYACAAAACEAwIx4f3kCAABRBQAADgAAAAAA&#10;AAAAAAAAAAAuAgAAZHJzL2Uyb0RvYy54bWxQSwECLQAUAAYACAAAACEAdFgMsdkAAAAFAQAADwAA&#10;AAAAAAAAAAAAAADTBAAAZHJzL2Rvd25yZXYueG1sUEsFBgAAAAAEAAQA8wAAANkFAAAAAA==&#10;" fillcolor="white [3201]" strokecolor="black [3213]" strokeweight="1pt">
                <w10:wrap anchorx="margin"/>
              </v:rect>
            </w:pict>
          </mc:Fallback>
        </mc:AlternateContent>
      </w:r>
      <w:r w:rsidRPr="007A6B1A">
        <w:rPr>
          <w:rFonts w:ascii="Avenir" w:hAnsi="Avenir" w:cs="Courier New"/>
        </w:rPr>
        <w:t xml:space="preserve">    </w:t>
      </w:r>
      <w:r w:rsidR="007A6B1A">
        <w:rPr>
          <w:rFonts w:ascii="Avenir" w:hAnsi="Avenir" w:cs="Courier New"/>
        </w:rPr>
        <w:t xml:space="preserve">   </w:t>
      </w:r>
      <w:r w:rsidRPr="007A6B1A">
        <w:rPr>
          <w:rFonts w:ascii="Avenir" w:hAnsi="Avenir" w:cs="Courier New"/>
          <w:b/>
        </w:rPr>
        <w:t>Please tick this box if you would also like to receive in</w:t>
      </w:r>
      <w:r w:rsidR="007A6B1A">
        <w:rPr>
          <w:rFonts w:ascii="Avenir" w:hAnsi="Avenir" w:cs="Courier New"/>
          <w:b/>
        </w:rPr>
        <w:t xml:space="preserve">formation about news, events, </w:t>
      </w:r>
      <w:r w:rsidRPr="007A6B1A">
        <w:rPr>
          <w:rFonts w:ascii="Avenir" w:hAnsi="Avenir" w:cs="Courier New"/>
          <w:b/>
        </w:rPr>
        <w:t xml:space="preserve">and fundraising activity from the Pankhurst Trust (Incorporating Manchester Women’s Aid) </w:t>
      </w:r>
      <w:bookmarkStart w:id="0" w:name="_GoBack"/>
      <w:bookmarkEnd w:id="0"/>
    </w:p>
    <w:sectPr w:rsidR="00B75639" w:rsidRPr="007A6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ndon Grotesque Black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Impact Label">
    <w:panose1 w:val="02000000000000000000"/>
    <w:charset w:val="00"/>
    <w:family w:val="auto"/>
    <w:pitch w:val="variable"/>
    <w:sig w:usb0="80000027" w:usb1="08000048" w:usb2="14000000" w:usb3="00000000" w:csb0="00000001" w:csb1="00000000"/>
  </w:font>
  <w:font w:name="Impact Label Reversed">
    <w:panose1 w:val="00000000000000000000"/>
    <w:charset w:val="00"/>
    <w:family w:val="auto"/>
    <w:pitch w:val="variable"/>
    <w:sig w:usb0="80000027" w:usb1="08000048" w:usb2="14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37"/>
    <w:rsid w:val="000B565E"/>
    <w:rsid w:val="006F12D2"/>
    <w:rsid w:val="00763A3D"/>
    <w:rsid w:val="007A6B1A"/>
    <w:rsid w:val="00B55737"/>
    <w:rsid w:val="00B7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523C1-6587-4C88-8A0C-7D1675D1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7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Chynoweth</dc:creator>
  <cp:keywords/>
  <dc:description/>
  <cp:lastModifiedBy>Tessa Chynoweth</cp:lastModifiedBy>
  <cp:revision>3</cp:revision>
  <dcterms:created xsi:type="dcterms:W3CDTF">2018-06-10T09:43:00Z</dcterms:created>
  <dcterms:modified xsi:type="dcterms:W3CDTF">2018-06-10T09:43:00Z</dcterms:modified>
</cp:coreProperties>
</file>